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571" w14:textId="77777777" w:rsidR="000828A3" w:rsidRDefault="00FF67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证券代码：002594                        证券简称：比亚迪</w:t>
      </w:r>
    </w:p>
    <w:p w14:paraId="7A281FFF" w14:textId="77777777" w:rsidR="000828A3" w:rsidRDefault="000828A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70607292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比亚迪股份有限公司</w:t>
      </w:r>
    </w:p>
    <w:p w14:paraId="3F182B79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D48921B" w14:textId="19ECEBC2" w:rsidR="000828A3" w:rsidRDefault="00FF673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4A1EF4">
        <w:rPr>
          <w:rFonts w:ascii="宋体" w:hAnsi="宋体" w:hint="eastAsia"/>
          <w:bCs/>
          <w:iCs/>
          <w:color w:val="000000"/>
          <w:sz w:val="24"/>
        </w:rPr>
        <w:t>202</w:t>
      </w:r>
      <w:r w:rsidR="004A1EF4">
        <w:rPr>
          <w:rFonts w:ascii="宋体" w:hAnsi="宋体"/>
          <w:bCs/>
          <w:iCs/>
          <w:color w:val="000000"/>
          <w:sz w:val="24"/>
        </w:rPr>
        <w:t>1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F5390D"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6316"/>
      </w:tblGrid>
      <w:tr w:rsidR="000828A3" w14:paraId="1626FE0C" w14:textId="77777777" w:rsidTr="00DC6F27">
        <w:tc>
          <w:tcPr>
            <w:tcW w:w="1980" w:type="dxa"/>
          </w:tcPr>
          <w:p w14:paraId="0419E4C9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706AB7BA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316" w:type="dxa"/>
          </w:tcPr>
          <w:p w14:paraId="49174A10" w14:textId="651F8502" w:rsidR="000828A3" w:rsidRDefault="005F15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14:paraId="1D812C72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14:paraId="7F92C2B7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14:paraId="3C44D440" w14:textId="77777777" w:rsidR="000828A3" w:rsidRDefault="00FF673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78F7923" w14:textId="053E8462" w:rsidR="000828A3" w:rsidRDefault="005F15F1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其他 （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电话会议）</w:t>
            </w:r>
          </w:p>
        </w:tc>
      </w:tr>
      <w:tr w:rsidR="000828A3" w14:paraId="70DC958C" w14:textId="77777777" w:rsidTr="00DC6F27">
        <w:tc>
          <w:tcPr>
            <w:tcW w:w="1980" w:type="dxa"/>
          </w:tcPr>
          <w:p w14:paraId="70ECCD0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316" w:type="dxa"/>
          </w:tcPr>
          <w:p w14:paraId="4C704D83" w14:textId="1976A7CB" w:rsidR="003D5434" w:rsidRPr="009E03DD" w:rsidRDefault="00F5390D" w:rsidP="00A638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睿远基金</w:t>
            </w:r>
            <w:r w:rsidR="00EB362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董事总经理</w:t>
            </w:r>
            <w:r w:rsidR="00EB362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赵枫</w:t>
            </w:r>
          </w:p>
          <w:p w14:paraId="47826800" w14:textId="34CB343B" w:rsidR="008830C5" w:rsidRPr="007E301D" w:rsidRDefault="008830C5" w:rsidP="003D54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</w:tr>
      <w:tr w:rsidR="000828A3" w14:paraId="4443BB49" w14:textId="77777777" w:rsidTr="00DC6F27">
        <w:tc>
          <w:tcPr>
            <w:tcW w:w="1980" w:type="dxa"/>
          </w:tcPr>
          <w:p w14:paraId="59621BFC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316" w:type="dxa"/>
          </w:tcPr>
          <w:p w14:paraId="23D883C4" w14:textId="4B25FEE7" w:rsidR="000828A3" w:rsidRDefault="004A1EF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2021-1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F5390D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  <w:r w:rsidR="0025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5C54D2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10</w:t>
            </w:r>
            <w:r w:rsidR="00883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5C54D2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EB3627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0828A3" w14:paraId="11871BA7" w14:textId="77777777" w:rsidTr="00DC6F27">
        <w:tc>
          <w:tcPr>
            <w:tcW w:w="1980" w:type="dxa"/>
          </w:tcPr>
          <w:p w14:paraId="7574CB7D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316" w:type="dxa"/>
          </w:tcPr>
          <w:p w14:paraId="1CAF70CD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坪山比亚迪</w:t>
            </w:r>
          </w:p>
        </w:tc>
      </w:tr>
      <w:tr w:rsidR="000828A3" w14:paraId="1BBE5E8A" w14:textId="77777777" w:rsidTr="00DC6F27">
        <w:tc>
          <w:tcPr>
            <w:tcW w:w="1980" w:type="dxa"/>
          </w:tcPr>
          <w:p w14:paraId="073C8B78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316" w:type="dxa"/>
          </w:tcPr>
          <w:p w14:paraId="38BF3E1B" w14:textId="4E962D8B" w:rsidR="000828A3" w:rsidRDefault="00EB3627" w:rsidP="00F439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吴越</w:t>
            </w:r>
            <w:r w:rsidR="005F15F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F5390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夏小清</w:t>
            </w:r>
            <w:bookmarkStart w:id="0" w:name="_GoBack"/>
            <w:bookmarkEnd w:id="0"/>
            <w:r w:rsidR="00F5390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、谢慧静</w:t>
            </w:r>
          </w:p>
        </w:tc>
      </w:tr>
      <w:tr w:rsidR="000828A3" w14:paraId="0129EF32" w14:textId="77777777" w:rsidTr="00DC6F27">
        <w:trPr>
          <w:trHeight w:val="1757"/>
        </w:trPr>
        <w:tc>
          <w:tcPr>
            <w:tcW w:w="1980" w:type="dxa"/>
            <w:vAlign w:val="center"/>
          </w:tcPr>
          <w:p w14:paraId="713D879B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0883D58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316" w:type="dxa"/>
          </w:tcPr>
          <w:p w14:paraId="4A6B4EA4" w14:textId="77777777" w:rsidR="00176419" w:rsidRDefault="00176419" w:rsidP="00F539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47256246" w14:textId="5F93C6D6" w:rsidR="00F5390D" w:rsidRPr="005C469C" w:rsidRDefault="00F10089" w:rsidP="00F5390D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一</w:t>
            </w: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F5390D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公司D</w:t>
            </w:r>
            <w:r w:rsidR="00F5390D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M</w:t>
            </w:r>
            <w:r w:rsidR="00F5390D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-</w:t>
            </w:r>
            <w:r w:rsidR="00F5390D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i</w:t>
            </w:r>
            <w:r w:rsidR="00F5390D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超级混动</w:t>
            </w:r>
            <w:r w:rsidR="00F5390D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技术有何亮点</w:t>
            </w:r>
            <w:r w:rsidR="00F5390D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7C2FF7D8" w14:textId="433FEF29" w:rsidR="00F10089" w:rsidRPr="00391E54" w:rsidRDefault="00F5390D" w:rsidP="00F539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5C469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作为公司下一代的插电式混合动力技术，应用D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M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i超级混动技术的车型有望与同级别燃油车达到购置同价的水平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这得益于公司在动力总成领域深厚的积累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有助于加速提高新能源汽车的渗透率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5E407131" w14:textId="2FE6100F" w:rsidR="004473AE" w:rsidRPr="00CD7184" w:rsidRDefault="004473AE" w:rsidP="001D19E1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676ED7D2" w14:textId="77777777" w:rsidR="00176419" w:rsidRPr="009E4A37" w:rsidRDefault="00F10089" w:rsidP="0017641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问题二：</w:t>
            </w:r>
            <w:r w:rsidR="00176419"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公司推出的e</w:t>
            </w:r>
            <w:r w:rsidR="0017641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平台是什么产品</w:t>
            </w:r>
            <w:r w:rsidR="00176419"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4A0E23A5" w14:textId="225A8016" w:rsidR="00F10089" w:rsidRPr="0046139F" w:rsidRDefault="00176419" w:rsidP="0017641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E4A3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答：e平台是比亚迪高度集成的一体化车载电源、电驱平台，主要部件是33111。其中，两个“3”指的是驱动3合1加</w:t>
            </w:r>
            <w:r w:rsidRPr="009E4A3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高压3合1。三个“1”就是1块板、1块屏和1块电池。</w:t>
            </w:r>
          </w:p>
          <w:p w14:paraId="340B0A80" w14:textId="77777777" w:rsidR="006F69AB" w:rsidRPr="00F10089" w:rsidRDefault="006F69AB" w:rsidP="00B64140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3BE998A" w14:textId="77777777" w:rsidR="00176419" w:rsidRDefault="00F10089" w:rsidP="00176419">
            <w:pPr>
              <w:spacing w:line="360" w:lineRule="auto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17641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问题三：</w:t>
            </w:r>
            <w:r w:rsidR="00176419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公司I</w:t>
            </w:r>
            <w:r w:rsidR="00176419">
              <w:rPr>
                <w:rFonts w:ascii="宋体" w:hAnsi="宋体"/>
                <w:b/>
                <w:color w:val="000000"/>
                <w:kern w:val="0"/>
                <w:sz w:val="24"/>
              </w:rPr>
              <w:t>GBT</w:t>
            </w:r>
            <w:r w:rsidR="00176419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业务市场化</w:t>
            </w:r>
            <w:r w:rsidR="00176419">
              <w:rPr>
                <w:rFonts w:ascii="宋体" w:hAnsi="宋体"/>
                <w:b/>
                <w:color w:val="000000"/>
                <w:kern w:val="0"/>
                <w:sz w:val="24"/>
              </w:rPr>
              <w:t>进展如何</w:t>
            </w:r>
            <w:r w:rsidR="00176419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？</w:t>
            </w:r>
          </w:p>
          <w:p w14:paraId="52151BFF" w14:textId="77777777" w:rsidR="00176419" w:rsidRDefault="00176419" w:rsidP="00176419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Pr="00565C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在公司市场化发展的战略布局下，比亚迪半导体作为中国最大的车规级IGBT厂商，仅用42天即成功引入红杉资本中国基金、中金资本、国投创新等知名投资机构，迈出了比亚迪市场化战略布局的第一步。后续公司将加快推进比亚迪半导体分拆上市工作，并着手培育更多具有市场竞争力的子公司实现市场化运营，不断提升公司整体价值。</w:t>
            </w:r>
          </w:p>
          <w:p w14:paraId="0EDFEFD0" w14:textId="77777777" w:rsidR="00176419" w:rsidRPr="00BC7843" w:rsidRDefault="00176419" w:rsidP="0017641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</w:t>
            </w:r>
          </w:p>
          <w:p w14:paraId="3FFFC0CD" w14:textId="77777777" w:rsidR="00176419" w:rsidRPr="005C469C" w:rsidRDefault="00176419" w:rsidP="0017641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问题四：比亚迪半导体有什么业务</w:t>
            </w:r>
            <w:r w:rsidRPr="005C469C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?</w:t>
            </w:r>
          </w:p>
          <w:p w14:paraId="519441D4" w14:textId="77777777" w:rsidR="00176419" w:rsidRDefault="00176419" w:rsidP="0017641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5C469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: </w:t>
            </w:r>
            <w:r w:rsidRPr="00391E5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比亚迪半导体主要业务覆盖功率半导体、智能控制IC、智能传感器及光电半导体的研发、生产及销售，拥有包含芯片设计、晶圆制造、封装测试和下游应用在内的一体化经营全产业链。经过十余年的研发积累和于新能源汽车领域的规模化应用，比亚迪半导体已成为国内自主可控的车规级IGBT领导厂商。同时，在工业级IGBT领域，比亚迪半导体的产品下游应用包括工业焊机、变频器、家电等，将为其带来新的增长点。在其他业务领域，比亚迪半导体也拥有多年的研发积累、充足的技术储备和丰富的产品类型，与来自汽车、消费和工业领域的客户建立了长期紧密的业务联系。</w:t>
            </w:r>
          </w:p>
          <w:p w14:paraId="24ABA83D" w14:textId="3FAE3530" w:rsidR="00F10089" w:rsidRDefault="00176419" w:rsidP="0017641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91E5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未来，比亚迪半导体将以车规级半导体为核心，同步推动工业、消费等领域的半导体发展，致力于成长为高效、智能、集成的新型半导体供应商。</w:t>
            </w:r>
          </w:p>
          <w:p w14:paraId="29890E3A" w14:textId="77777777" w:rsidR="005021C6" w:rsidRPr="00773523" w:rsidRDefault="005021C6" w:rsidP="006F69AB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257235CD" w14:textId="3C418C39" w:rsidR="00176419" w:rsidRPr="008830C5" w:rsidRDefault="00F10089" w:rsidP="0017641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五</w:t>
            </w: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17641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公司“刀片电池”的发布有何重大意义</w:t>
            </w:r>
            <w:r w:rsidR="00176419" w:rsidRPr="008830C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241CD527" w14:textId="30CABF40" w:rsidR="00F10089" w:rsidRPr="00176419" w:rsidRDefault="00176419" w:rsidP="006F69A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830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Pr="00565C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“刀片电池”的发布将重新定义新能源汽车安全标准，倒逼整个新能源汽车行业做出改变，让行业进入良性发展的快车道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</w:tc>
      </w:tr>
      <w:tr w:rsidR="000828A3" w14:paraId="5501752E" w14:textId="77777777" w:rsidTr="00DC6F27">
        <w:tc>
          <w:tcPr>
            <w:tcW w:w="1980" w:type="dxa"/>
            <w:vAlign w:val="center"/>
          </w:tcPr>
          <w:p w14:paraId="40CA033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316" w:type="dxa"/>
          </w:tcPr>
          <w:p w14:paraId="20EA3BB6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0828A3" w14:paraId="1847A8A3" w14:textId="77777777" w:rsidTr="00DC6F27">
        <w:tc>
          <w:tcPr>
            <w:tcW w:w="1980" w:type="dxa"/>
            <w:vAlign w:val="center"/>
          </w:tcPr>
          <w:p w14:paraId="33F94B2A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316" w:type="dxa"/>
          </w:tcPr>
          <w:p w14:paraId="7DC561D8" w14:textId="46FF479E" w:rsidR="000828A3" w:rsidRDefault="007735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2021</w:t>
            </w:r>
            <w:r w:rsidR="00075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5F15F1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</w:t>
            </w:r>
            <w:r w:rsidR="0074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17641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</w:p>
        </w:tc>
      </w:tr>
    </w:tbl>
    <w:p w14:paraId="101D30C9" w14:textId="77777777" w:rsidR="000828A3" w:rsidRDefault="000828A3"/>
    <w:sectPr w:rsidR="0008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84C48" w14:textId="77777777" w:rsidR="009C2DB1" w:rsidRDefault="009C2DB1" w:rsidP="006C65EA">
      <w:r>
        <w:separator/>
      </w:r>
    </w:p>
  </w:endnote>
  <w:endnote w:type="continuationSeparator" w:id="0">
    <w:p w14:paraId="0583973A" w14:textId="77777777" w:rsidR="009C2DB1" w:rsidRDefault="009C2DB1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313C6" w14:textId="77777777" w:rsidR="009C2DB1" w:rsidRDefault="009C2DB1" w:rsidP="006C65EA">
      <w:r>
        <w:separator/>
      </w:r>
    </w:p>
  </w:footnote>
  <w:footnote w:type="continuationSeparator" w:id="0">
    <w:p w14:paraId="5BFAA0A1" w14:textId="77777777" w:rsidR="009C2DB1" w:rsidRDefault="009C2DB1" w:rsidP="006C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0C0A"/>
    <w:rsid w:val="00002204"/>
    <w:rsid w:val="00002CCB"/>
    <w:rsid w:val="00005210"/>
    <w:rsid w:val="0000604B"/>
    <w:rsid w:val="00006544"/>
    <w:rsid w:val="0000707A"/>
    <w:rsid w:val="000101EF"/>
    <w:rsid w:val="0001052B"/>
    <w:rsid w:val="00011858"/>
    <w:rsid w:val="0001232D"/>
    <w:rsid w:val="00014B4B"/>
    <w:rsid w:val="0001509E"/>
    <w:rsid w:val="00015CC2"/>
    <w:rsid w:val="0001630C"/>
    <w:rsid w:val="00017053"/>
    <w:rsid w:val="00017AB6"/>
    <w:rsid w:val="00017F91"/>
    <w:rsid w:val="0002133F"/>
    <w:rsid w:val="000218A4"/>
    <w:rsid w:val="0002257B"/>
    <w:rsid w:val="00023A8C"/>
    <w:rsid w:val="00024267"/>
    <w:rsid w:val="000255AD"/>
    <w:rsid w:val="000256A4"/>
    <w:rsid w:val="00025DF6"/>
    <w:rsid w:val="00025E01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367EA"/>
    <w:rsid w:val="00042E52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3DFD"/>
    <w:rsid w:val="00054610"/>
    <w:rsid w:val="000547FB"/>
    <w:rsid w:val="00055199"/>
    <w:rsid w:val="00056090"/>
    <w:rsid w:val="00056543"/>
    <w:rsid w:val="00060A6A"/>
    <w:rsid w:val="0006106B"/>
    <w:rsid w:val="0006116B"/>
    <w:rsid w:val="0006129C"/>
    <w:rsid w:val="000615DC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A2F"/>
    <w:rsid w:val="00074EB5"/>
    <w:rsid w:val="000750C5"/>
    <w:rsid w:val="0007579E"/>
    <w:rsid w:val="00075937"/>
    <w:rsid w:val="00075A13"/>
    <w:rsid w:val="00077DF2"/>
    <w:rsid w:val="000800E7"/>
    <w:rsid w:val="00080239"/>
    <w:rsid w:val="000802F5"/>
    <w:rsid w:val="00081105"/>
    <w:rsid w:val="00081809"/>
    <w:rsid w:val="000828A3"/>
    <w:rsid w:val="0008401C"/>
    <w:rsid w:val="00084DFB"/>
    <w:rsid w:val="0008501D"/>
    <w:rsid w:val="00085A45"/>
    <w:rsid w:val="00086595"/>
    <w:rsid w:val="000914A1"/>
    <w:rsid w:val="00091F1E"/>
    <w:rsid w:val="000945AD"/>
    <w:rsid w:val="00094CC0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B5F"/>
    <w:rsid w:val="000A7C25"/>
    <w:rsid w:val="000B2FC9"/>
    <w:rsid w:val="000B4CBB"/>
    <w:rsid w:val="000B5BD0"/>
    <w:rsid w:val="000B5C94"/>
    <w:rsid w:val="000B5FF7"/>
    <w:rsid w:val="000B6DFB"/>
    <w:rsid w:val="000C1227"/>
    <w:rsid w:val="000C18DF"/>
    <w:rsid w:val="000C2E51"/>
    <w:rsid w:val="000C309F"/>
    <w:rsid w:val="000C30A2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155C"/>
    <w:rsid w:val="000D3BC3"/>
    <w:rsid w:val="000D4799"/>
    <w:rsid w:val="000D538E"/>
    <w:rsid w:val="000D7138"/>
    <w:rsid w:val="000E13F9"/>
    <w:rsid w:val="000E288E"/>
    <w:rsid w:val="000E4A75"/>
    <w:rsid w:val="000F09F4"/>
    <w:rsid w:val="000F0FC1"/>
    <w:rsid w:val="000F15D7"/>
    <w:rsid w:val="000F571F"/>
    <w:rsid w:val="00102672"/>
    <w:rsid w:val="001045E3"/>
    <w:rsid w:val="001056C3"/>
    <w:rsid w:val="00107E4D"/>
    <w:rsid w:val="00113B07"/>
    <w:rsid w:val="0011407F"/>
    <w:rsid w:val="00114187"/>
    <w:rsid w:val="0011512B"/>
    <w:rsid w:val="00115AB9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3F3"/>
    <w:rsid w:val="00137CA8"/>
    <w:rsid w:val="00137D20"/>
    <w:rsid w:val="0014028C"/>
    <w:rsid w:val="00140E64"/>
    <w:rsid w:val="00141838"/>
    <w:rsid w:val="00141ACE"/>
    <w:rsid w:val="00142832"/>
    <w:rsid w:val="00142F4E"/>
    <w:rsid w:val="00143707"/>
    <w:rsid w:val="001440C0"/>
    <w:rsid w:val="00144440"/>
    <w:rsid w:val="001469DF"/>
    <w:rsid w:val="0014705C"/>
    <w:rsid w:val="00151147"/>
    <w:rsid w:val="001515AB"/>
    <w:rsid w:val="00151947"/>
    <w:rsid w:val="00151B8B"/>
    <w:rsid w:val="00152009"/>
    <w:rsid w:val="00153367"/>
    <w:rsid w:val="001534BA"/>
    <w:rsid w:val="0015352A"/>
    <w:rsid w:val="00153ADC"/>
    <w:rsid w:val="00154586"/>
    <w:rsid w:val="0015495D"/>
    <w:rsid w:val="00154C9E"/>
    <w:rsid w:val="001553A7"/>
    <w:rsid w:val="00155525"/>
    <w:rsid w:val="00156C77"/>
    <w:rsid w:val="001602BA"/>
    <w:rsid w:val="00160EDA"/>
    <w:rsid w:val="00161022"/>
    <w:rsid w:val="00161AB9"/>
    <w:rsid w:val="00162300"/>
    <w:rsid w:val="001671DF"/>
    <w:rsid w:val="0016797E"/>
    <w:rsid w:val="001708AB"/>
    <w:rsid w:val="00172CB3"/>
    <w:rsid w:val="001754FB"/>
    <w:rsid w:val="001757D1"/>
    <w:rsid w:val="00175F54"/>
    <w:rsid w:val="001761B5"/>
    <w:rsid w:val="00176419"/>
    <w:rsid w:val="001775E4"/>
    <w:rsid w:val="00177FD7"/>
    <w:rsid w:val="00180060"/>
    <w:rsid w:val="001802E5"/>
    <w:rsid w:val="001807ED"/>
    <w:rsid w:val="00191367"/>
    <w:rsid w:val="001923FE"/>
    <w:rsid w:val="001926D4"/>
    <w:rsid w:val="001930CD"/>
    <w:rsid w:val="001932B5"/>
    <w:rsid w:val="00193731"/>
    <w:rsid w:val="00193893"/>
    <w:rsid w:val="00194EFA"/>
    <w:rsid w:val="00194F2C"/>
    <w:rsid w:val="001974A9"/>
    <w:rsid w:val="00197B8F"/>
    <w:rsid w:val="001A01CA"/>
    <w:rsid w:val="001A2A45"/>
    <w:rsid w:val="001A42B5"/>
    <w:rsid w:val="001B0680"/>
    <w:rsid w:val="001B07FF"/>
    <w:rsid w:val="001B2F9A"/>
    <w:rsid w:val="001B32DD"/>
    <w:rsid w:val="001B3B3D"/>
    <w:rsid w:val="001B54C4"/>
    <w:rsid w:val="001B702A"/>
    <w:rsid w:val="001B7F09"/>
    <w:rsid w:val="001C0FCD"/>
    <w:rsid w:val="001C12D8"/>
    <w:rsid w:val="001C284A"/>
    <w:rsid w:val="001C4794"/>
    <w:rsid w:val="001C5AB6"/>
    <w:rsid w:val="001C5EDF"/>
    <w:rsid w:val="001C7FB6"/>
    <w:rsid w:val="001C7FCE"/>
    <w:rsid w:val="001D04A2"/>
    <w:rsid w:val="001D13B9"/>
    <w:rsid w:val="001D19E1"/>
    <w:rsid w:val="001D1AB0"/>
    <w:rsid w:val="001D1D1D"/>
    <w:rsid w:val="001D2C50"/>
    <w:rsid w:val="001D4C6D"/>
    <w:rsid w:val="001D59B3"/>
    <w:rsid w:val="001D710B"/>
    <w:rsid w:val="001D74B0"/>
    <w:rsid w:val="001D750B"/>
    <w:rsid w:val="001E0232"/>
    <w:rsid w:val="001E0815"/>
    <w:rsid w:val="001E3F98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3E6C"/>
    <w:rsid w:val="001F68C1"/>
    <w:rsid w:val="001F6CE9"/>
    <w:rsid w:val="00201DFA"/>
    <w:rsid w:val="00201F5B"/>
    <w:rsid w:val="00204F11"/>
    <w:rsid w:val="002064CE"/>
    <w:rsid w:val="00207F27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630"/>
    <w:rsid w:val="00232ADF"/>
    <w:rsid w:val="002330C7"/>
    <w:rsid w:val="00233720"/>
    <w:rsid w:val="002339D1"/>
    <w:rsid w:val="002349E4"/>
    <w:rsid w:val="00237227"/>
    <w:rsid w:val="00237E40"/>
    <w:rsid w:val="00240E43"/>
    <w:rsid w:val="00241EBF"/>
    <w:rsid w:val="002432C3"/>
    <w:rsid w:val="00244BE7"/>
    <w:rsid w:val="00244F42"/>
    <w:rsid w:val="002450C9"/>
    <w:rsid w:val="002453C0"/>
    <w:rsid w:val="00245E89"/>
    <w:rsid w:val="0024772B"/>
    <w:rsid w:val="0024773C"/>
    <w:rsid w:val="002531FB"/>
    <w:rsid w:val="00253AEB"/>
    <w:rsid w:val="002552E8"/>
    <w:rsid w:val="00255DEA"/>
    <w:rsid w:val="00256EA3"/>
    <w:rsid w:val="0025769B"/>
    <w:rsid w:val="00257879"/>
    <w:rsid w:val="00262685"/>
    <w:rsid w:val="00262E47"/>
    <w:rsid w:val="002649F0"/>
    <w:rsid w:val="00267324"/>
    <w:rsid w:val="00270167"/>
    <w:rsid w:val="0027024E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2DDC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97D77"/>
    <w:rsid w:val="002A1EB5"/>
    <w:rsid w:val="002A238B"/>
    <w:rsid w:val="002A3225"/>
    <w:rsid w:val="002A40B2"/>
    <w:rsid w:val="002A6DCC"/>
    <w:rsid w:val="002A6E00"/>
    <w:rsid w:val="002B0721"/>
    <w:rsid w:val="002B0FFA"/>
    <w:rsid w:val="002B31FD"/>
    <w:rsid w:val="002B3859"/>
    <w:rsid w:val="002B441E"/>
    <w:rsid w:val="002C0F85"/>
    <w:rsid w:val="002C191A"/>
    <w:rsid w:val="002C2B59"/>
    <w:rsid w:val="002C395A"/>
    <w:rsid w:val="002C3B3E"/>
    <w:rsid w:val="002C4711"/>
    <w:rsid w:val="002C64BA"/>
    <w:rsid w:val="002C6526"/>
    <w:rsid w:val="002C77BB"/>
    <w:rsid w:val="002D080C"/>
    <w:rsid w:val="002D0D02"/>
    <w:rsid w:val="002D0F3B"/>
    <w:rsid w:val="002D382C"/>
    <w:rsid w:val="002D492E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C13"/>
    <w:rsid w:val="002E6D0E"/>
    <w:rsid w:val="002E6E3F"/>
    <w:rsid w:val="002F0173"/>
    <w:rsid w:val="002F132B"/>
    <w:rsid w:val="002F1881"/>
    <w:rsid w:val="002F1CE3"/>
    <w:rsid w:val="002F1DC4"/>
    <w:rsid w:val="002F27DE"/>
    <w:rsid w:val="002F32F4"/>
    <w:rsid w:val="002F330E"/>
    <w:rsid w:val="002F693A"/>
    <w:rsid w:val="003029E3"/>
    <w:rsid w:val="00304632"/>
    <w:rsid w:val="00305313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1CA1"/>
    <w:rsid w:val="003425CD"/>
    <w:rsid w:val="00344F4E"/>
    <w:rsid w:val="0034586D"/>
    <w:rsid w:val="00345E7F"/>
    <w:rsid w:val="003477CB"/>
    <w:rsid w:val="003477F4"/>
    <w:rsid w:val="0035004D"/>
    <w:rsid w:val="00350073"/>
    <w:rsid w:val="00351A44"/>
    <w:rsid w:val="00354BA5"/>
    <w:rsid w:val="003556D7"/>
    <w:rsid w:val="00357984"/>
    <w:rsid w:val="00360049"/>
    <w:rsid w:val="00361544"/>
    <w:rsid w:val="00361EB6"/>
    <w:rsid w:val="003657F2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4DFE"/>
    <w:rsid w:val="0037632F"/>
    <w:rsid w:val="00380DD1"/>
    <w:rsid w:val="003841E6"/>
    <w:rsid w:val="0038579D"/>
    <w:rsid w:val="00386B08"/>
    <w:rsid w:val="00387C0C"/>
    <w:rsid w:val="00390771"/>
    <w:rsid w:val="003907DA"/>
    <w:rsid w:val="00390B22"/>
    <w:rsid w:val="00391E54"/>
    <w:rsid w:val="0039205B"/>
    <w:rsid w:val="003927EB"/>
    <w:rsid w:val="00395F5A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2AA9"/>
    <w:rsid w:val="003C3B60"/>
    <w:rsid w:val="003C5B87"/>
    <w:rsid w:val="003C684E"/>
    <w:rsid w:val="003C7117"/>
    <w:rsid w:val="003D0208"/>
    <w:rsid w:val="003D0941"/>
    <w:rsid w:val="003D16EA"/>
    <w:rsid w:val="003D18E6"/>
    <w:rsid w:val="003D24CD"/>
    <w:rsid w:val="003D2C63"/>
    <w:rsid w:val="003D2CAD"/>
    <w:rsid w:val="003D39C9"/>
    <w:rsid w:val="003D3EEA"/>
    <w:rsid w:val="003D510A"/>
    <w:rsid w:val="003D5434"/>
    <w:rsid w:val="003D5EFA"/>
    <w:rsid w:val="003D640A"/>
    <w:rsid w:val="003D6954"/>
    <w:rsid w:val="003D7771"/>
    <w:rsid w:val="003E12AF"/>
    <w:rsid w:val="003E2893"/>
    <w:rsid w:val="003E46B9"/>
    <w:rsid w:val="003E48FF"/>
    <w:rsid w:val="003E4978"/>
    <w:rsid w:val="003E4F20"/>
    <w:rsid w:val="003E50D8"/>
    <w:rsid w:val="003E5415"/>
    <w:rsid w:val="003E5D1D"/>
    <w:rsid w:val="003E667C"/>
    <w:rsid w:val="003F1349"/>
    <w:rsid w:val="003F191F"/>
    <w:rsid w:val="003F656B"/>
    <w:rsid w:val="003F656E"/>
    <w:rsid w:val="003F6FA5"/>
    <w:rsid w:val="00402239"/>
    <w:rsid w:val="00402969"/>
    <w:rsid w:val="0040335F"/>
    <w:rsid w:val="00404101"/>
    <w:rsid w:val="004051E6"/>
    <w:rsid w:val="004062B6"/>
    <w:rsid w:val="00407665"/>
    <w:rsid w:val="00410F9D"/>
    <w:rsid w:val="0041154B"/>
    <w:rsid w:val="0041284A"/>
    <w:rsid w:val="00413A3B"/>
    <w:rsid w:val="00416C34"/>
    <w:rsid w:val="004175E2"/>
    <w:rsid w:val="00420295"/>
    <w:rsid w:val="0042214D"/>
    <w:rsid w:val="0042251A"/>
    <w:rsid w:val="0042308D"/>
    <w:rsid w:val="004232BF"/>
    <w:rsid w:val="00423341"/>
    <w:rsid w:val="00425241"/>
    <w:rsid w:val="004252C9"/>
    <w:rsid w:val="00427585"/>
    <w:rsid w:val="00427761"/>
    <w:rsid w:val="00430B52"/>
    <w:rsid w:val="00430EBE"/>
    <w:rsid w:val="00431BA4"/>
    <w:rsid w:val="004346CC"/>
    <w:rsid w:val="004364AB"/>
    <w:rsid w:val="00436C71"/>
    <w:rsid w:val="00441C36"/>
    <w:rsid w:val="00444E00"/>
    <w:rsid w:val="004459D8"/>
    <w:rsid w:val="00445B8C"/>
    <w:rsid w:val="00445F37"/>
    <w:rsid w:val="004473AE"/>
    <w:rsid w:val="00450416"/>
    <w:rsid w:val="00451842"/>
    <w:rsid w:val="0045457B"/>
    <w:rsid w:val="00454AF4"/>
    <w:rsid w:val="00456A33"/>
    <w:rsid w:val="00457155"/>
    <w:rsid w:val="00460388"/>
    <w:rsid w:val="0046116C"/>
    <w:rsid w:val="0046163A"/>
    <w:rsid w:val="004616A6"/>
    <w:rsid w:val="00461D2F"/>
    <w:rsid w:val="00462458"/>
    <w:rsid w:val="0046474F"/>
    <w:rsid w:val="004706CB"/>
    <w:rsid w:val="00475106"/>
    <w:rsid w:val="0047719E"/>
    <w:rsid w:val="00477445"/>
    <w:rsid w:val="00477BF3"/>
    <w:rsid w:val="0048051E"/>
    <w:rsid w:val="004819D8"/>
    <w:rsid w:val="00482083"/>
    <w:rsid w:val="00482BCF"/>
    <w:rsid w:val="0049229C"/>
    <w:rsid w:val="00492F36"/>
    <w:rsid w:val="00493188"/>
    <w:rsid w:val="00493A5F"/>
    <w:rsid w:val="00493EE9"/>
    <w:rsid w:val="00494478"/>
    <w:rsid w:val="00496761"/>
    <w:rsid w:val="004977BC"/>
    <w:rsid w:val="004A0FAF"/>
    <w:rsid w:val="004A1EF4"/>
    <w:rsid w:val="004A59D3"/>
    <w:rsid w:val="004A5E64"/>
    <w:rsid w:val="004A63A5"/>
    <w:rsid w:val="004A668F"/>
    <w:rsid w:val="004A71E0"/>
    <w:rsid w:val="004B05D6"/>
    <w:rsid w:val="004B3973"/>
    <w:rsid w:val="004B4453"/>
    <w:rsid w:val="004B509B"/>
    <w:rsid w:val="004B520A"/>
    <w:rsid w:val="004C45AE"/>
    <w:rsid w:val="004C48A3"/>
    <w:rsid w:val="004C4F4A"/>
    <w:rsid w:val="004C6846"/>
    <w:rsid w:val="004C7434"/>
    <w:rsid w:val="004C77BD"/>
    <w:rsid w:val="004D0E14"/>
    <w:rsid w:val="004D2324"/>
    <w:rsid w:val="004D6251"/>
    <w:rsid w:val="004E2340"/>
    <w:rsid w:val="004F0897"/>
    <w:rsid w:val="004F0F48"/>
    <w:rsid w:val="004F1356"/>
    <w:rsid w:val="004F1AD6"/>
    <w:rsid w:val="004F289A"/>
    <w:rsid w:val="004F3C70"/>
    <w:rsid w:val="004F4441"/>
    <w:rsid w:val="004F5273"/>
    <w:rsid w:val="004F706E"/>
    <w:rsid w:val="004F7A13"/>
    <w:rsid w:val="004F7F2A"/>
    <w:rsid w:val="005021C6"/>
    <w:rsid w:val="00502849"/>
    <w:rsid w:val="00503111"/>
    <w:rsid w:val="00503569"/>
    <w:rsid w:val="00503731"/>
    <w:rsid w:val="00504F64"/>
    <w:rsid w:val="00505BBE"/>
    <w:rsid w:val="0050793B"/>
    <w:rsid w:val="00507BB1"/>
    <w:rsid w:val="00507CFD"/>
    <w:rsid w:val="00511CCE"/>
    <w:rsid w:val="005126D4"/>
    <w:rsid w:val="00512E39"/>
    <w:rsid w:val="005134A4"/>
    <w:rsid w:val="0051351F"/>
    <w:rsid w:val="00513D8D"/>
    <w:rsid w:val="005161BA"/>
    <w:rsid w:val="00516740"/>
    <w:rsid w:val="0051778C"/>
    <w:rsid w:val="00517F75"/>
    <w:rsid w:val="0052054B"/>
    <w:rsid w:val="00521383"/>
    <w:rsid w:val="00523924"/>
    <w:rsid w:val="00526167"/>
    <w:rsid w:val="00526726"/>
    <w:rsid w:val="0053015C"/>
    <w:rsid w:val="005302B7"/>
    <w:rsid w:val="00530C6E"/>
    <w:rsid w:val="005314B6"/>
    <w:rsid w:val="0053170A"/>
    <w:rsid w:val="005329C3"/>
    <w:rsid w:val="00534AE4"/>
    <w:rsid w:val="005358EC"/>
    <w:rsid w:val="005374C3"/>
    <w:rsid w:val="00541AC7"/>
    <w:rsid w:val="00542C7A"/>
    <w:rsid w:val="0054325F"/>
    <w:rsid w:val="005440AE"/>
    <w:rsid w:val="00544CF5"/>
    <w:rsid w:val="005454EE"/>
    <w:rsid w:val="00547A2B"/>
    <w:rsid w:val="00547CC8"/>
    <w:rsid w:val="00547DCA"/>
    <w:rsid w:val="00550263"/>
    <w:rsid w:val="0055041A"/>
    <w:rsid w:val="0055088F"/>
    <w:rsid w:val="00550B15"/>
    <w:rsid w:val="00552F91"/>
    <w:rsid w:val="005546CC"/>
    <w:rsid w:val="00554E2C"/>
    <w:rsid w:val="005552CA"/>
    <w:rsid w:val="00555478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72997"/>
    <w:rsid w:val="005755E3"/>
    <w:rsid w:val="00575B39"/>
    <w:rsid w:val="00582E1E"/>
    <w:rsid w:val="00583A53"/>
    <w:rsid w:val="00586AED"/>
    <w:rsid w:val="00586C25"/>
    <w:rsid w:val="00587B96"/>
    <w:rsid w:val="00587C4E"/>
    <w:rsid w:val="00587F6E"/>
    <w:rsid w:val="00587FD5"/>
    <w:rsid w:val="00590297"/>
    <w:rsid w:val="0059154F"/>
    <w:rsid w:val="00592D97"/>
    <w:rsid w:val="00593777"/>
    <w:rsid w:val="0059398A"/>
    <w:rsid w:val="005964BA"/>
    <w:rsid w:val="005A21B1"/>
    <w:rsid w:val="005A3087"/>
    <w:rsid w:val="005A3A14"/>
    <w:rsid w:val="005A5241"/>
    <w:rsid w:val="005A56E2"/>
    <w:rsid w:val="005B00AE"/>
    <w:rsid w:val="005B140C"/>
    <w:rsid w:val="005B24A8"/>
    <w:rsid w:val="005B40A1"/>
    <w:rsid w:val="005B56F5"/>
    <w:rsid w:val="005B687F"/>
    <w:rsid w:val="005B7BB4"/>
    <w:rsid w:val="005B7CAA"/>
    <w:rsid w:val="005C0602"/>
    <w:rsid w:val="005C1D09"/>
    <w:rsid w:val="005C3C5C"/>
    <w:rsid w:val="005C469C"/>
    <w:rsid w:val="005C54D2"/>
    <w:rsid w:val="005C5534"/>
    <w:rsid w:val="005C5AD4"/>
    <w:rsid w:val="005C60A4"/>
    <w:rsid w:val="005D029E"/>
    <w:rsid w:val="005D0908"/>
    <w:rsid w:val="005D0B19"/>
    <w:rsid w:val="005D2053"/>
    <w:rsid w:val="005D233E"/>
    <w:rsid w:val="005D28F2"/>
    <w:rsid w:val="005D2D44"/>
    <w:rsid w:val="005D39AD"/>
    <w:rsid w:val="005D571B"/>
    <w:rsid w:val="005D67B0"/>
    <w:rsid w:val="005D7994"/>
    <w:rsid w:val="005D7F10"/>
    <w:rsid w:val="005E043D"/>
    <w:rsid w:val="005E0F99"/>
    <w:rsid w:val="005E111F"/>
    <w:rsid w:val="005E1428"/>
    <w:rsid w:val="005E1B1B"/>
    <w:rsid w:val="005E3BBB"/>
    <w:rsid w:val="005E42D0"/>
    <w:rsid w:val="005E4ED1"/>
    <w:rsid w:val="005E5FD3"/>
    <w:rsid w:val="005E689C"/>
    <w:rsid w:val="005E7256"/>
    <w:rsid w:val="005E77AE"/>
    <w:rsid w:val="005F04B0"/>
    <w:rsid w:val="005F0D57"/>
    <w:rsid w:val="005F15F1"/>
    <w:rsid w:val="005F18D5"/>
    <w:rsid w:val="005F313B"/>
    <w:rsid w:val="005F346F"/>
    <w:rsid w:val="00600685"/>
    <w:rsid w:val="00602157"/>
    <w:rsid w:val="00602392"/>
    <w:rsid w:val="0060277D"/>
    <w:rsid w:val="0060537F"/>
    <w:rsid w:val="006061DB"/>
    <w:rsid w:val="006072CC"/>
    <w:rsid w:val="006075B3"/>
    <w:rsid w:val="00607624"/>
    <w:rsid w:val="006104D3"/>
    <w:rsid w:val="00610D70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081D"/>
    <w:rsid w:val="006221C8"/>
    <w:rsid w:val="006222DE"/>
    <w:rsid w:val="0062376C"/>
    <w:rsid w:val="006261EB"/>
    <w:rsid w:val="006303F5"/>
    <w:rsid w:val="00630E52"/>
    <w:rsid w:val="006341E4"/>
    <w:rsid w:val="006353F1"/>
    <w:rsid w:val="006356A7"/>
    <w:rsid w:val="00635E67"/>
    <w:rsid w:val="00636503"/>
    <w:rsid w:val="006378CF"/>
    <w:rsid w:val="006400A1"/>
    <w:rsid w:val="0064043A"/>
    <w:rsid w:val="0064047C"/>
    <w:rsid w:val="006429EE"/>
    <w:rsid w:val="00642CF3"/>
    <w:rsid w:val="00644DAB"/>
    <w:rsid w:val="006464EB"/>
    <w:rsid w:val="00647E2B"/>
    <w:rsid w:val="006522C6"/>
    <w:rsid w:val="006547D8"/>
    <w:rsid w:val="006555A9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6A9B"/>
    <w:rsid w:val="00677973"/>
    <w:rsid w:val="00684428"/>
    <w:rsid w:val="00687A07"/>
    <w:rsid w:val="0069092C"/>
    <w:rsid w:val="00692644"/>
    <w:rsid w:val="0069398B"/>
    <w:rsid w:val="0069734D"/>
    <w:rsid w:val="006A01CB"/>
    <w:rsid w:val="006A0DBF"/>
    <w:rsid w:val="006A1804"/>
    <w:rsid w:val="006A225A"/>
    <w:rsid w:val="006A258D"/>
    <w:rsid w:val="006A29FF"/>
    <w:rsid w:val="006A48E2"/>
    <w:rsid w:val="006A5354"/>
    <w:rsid w:val="006A627C"/>
    <w:rsid w:val="006A680A"/>
    <w:rsid w:val="006A6870"/>
    <w:rsid w:val="006A6EAB"/>
    <w:rsid w:val="006A75D5"/>
    <w:rsid w:val="006B1906"/>
    <w:rsid w:val="006B2B83"/>
    <w:rsid w:val="006B41C4"/>
    <w:rsid w:val="006B4DD4"/>
    <w:rsid w:val="006B5828"/>
    <w:rsid w:val="006B65EA"/>
    <w:rsid w:val="006B7062"/>
    <w:rsid w:val="006C09BD"/>
    <w:rsid w:val="006C236B"/>
    <w:rsid w:val="006C2A2B"/>
    <w:rsid w:val="006C6145"/>
    <w:rsid w:val="006C65EA"/>
    <w:rsid w:val="006C7852"/>
    <w:rsid w:val="006D21F3"/>
    <w:rsid w:val="006D573D"/>
    <w:rsid w:val="006D5B58"/>
    <w:rsid w:val="006D772C"/>
    <w:rsid w:val="006E0280"/>
    <w:rsid w:val="006E27E7"/>
    <w:rsid w:val="006E4181"/>
    <w:rsid w:val="006E4373"/>
    <w:rsid w:val="006E51C3"/>
    <w:rsid w:val="006E5305"/>
    <w:rsid w:val="006F145A"/>
    <w:rsid w:val="006F1BFE"/>
    <w:rsid w:val="006F1D31"/>
    <w:rsid w:val="006F5FB2"/>
    <w:rsid w:val="006F69AB"/>
    <w:rsid w:val="006F7BAD"/>
    <w:rsid w:val="00700801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92E"/>
    <w:rsid w:val="00724BE4"/>
    <w:rsid w:val="007279B2"/>
    <w:rsid w:val="007308EC"/>
    <w:rsid w:val="0073173E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426C1"/>
    <w:rsid w:val="00747879"/>
    <w:rsid w:val="00750611"/>
    <w:rsid w:val="007519D5"/>
    <w:rsid w:val="007521F1"/>
    <w:rsid w:val="00753889"/>
    <w:rsid w:val="00760BDA"/>
    <w:rsid w:val="00761076"/>
    <w:rsid w:val="007615ED"/>
    <w:rsid w:val="007654D7"/>
    <w:rsid w:val="00765740"/>
    <w:rsid w:val="00766D00"/>
    <w:rsid w:val="00766EE4"/>
    <w:rsid w:val="00767D17"/>
    <w:rsid w:val="007705B7"/>
    <w:rsid w:val="00773523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85F75"/>
    <w:rsid w:val="00786FDE"/>
    <w:rsid w:val="00787A7E"/>
    <w:rsid w:val="0079079F"/>
    <w:rsid w:val="00790C48"/>
    <w:rsid w:val="00791D00"/>
    <w:rsid w:val="007929E1"/>
    <w:rsid w:val="0079425B"/>
    <w:rsid w:val="00794443"/>
    <w:rsid w:val="007945BA"/>
    <w:rsid w:val="00795290"/>
    <w:rsid w:val="007A1E99"/>
    <w:rsid w:val="007A343A"/>
    <w:rsid w:val="007A3F57"/>
    <w:rsid w:val="007A676D"/>
    <w:rsid w:val="007A7751"/>
    <w:rsid w:val="007B1FC5"/>
    <w:rsid w:val="007B2053"/>
    <w:rsid w:val="007B307F"/>
    <w:rsid w:val="007B51FC"/>
    <w:rsid w:val="007B55ED"/>
    <w:rsid w:val="007B571A"/>
    <w:rsid w:val="007B651C"/>
    <w:rsid w:val="007B7D12"/>
    <w:rsid w:val="007C0055"/>
    <w:rsid w:val="007C017F"/>
    <w:rsid w:val="007C289C"/>
    <w:rsid w:val="007C4964"/>
    <w:rsid w:val="007C556B"/>
    <w:rsid w:val="007C6F7E"/>
    <w:rsid w:val="007C73E2"/>
    <w:rsid w:val="007C7C22"/>
    <w:rsid w:val="007D0115"/>
    <w:rsid w:val="007D1A31"/>
    <w:rsid w:val="007D1E74"/>
    <w:rsid w:val="007D24FC"/>
    <w:rsid w:val="007D2759"/>
    <w:rsid w:val="007D3037"/>
    <w:rsid w:val="007D35F6"/>
    <w:rsid w:val="007D430B"/>
    <w:rsid w:val="007D4804"/>
    <w:rsid w:val="007D4FB7"/>
    <w:rsid w:val="007E11F3"/>
    <w:rsid w:val="007E1268"/>
    <w:rsid w:val="007E15C9"/>
    <w:rsid w:val="007E1957"/>
    <w:rsid w:val="007E2C0E"/>
    <w:rsid w:val="007E301D"/>
    <w:rsid w:val="007E4F86"/>
    <w:rsid w:val="007E704E"/>
    <w:rsid w:val="007E71C6"/>
    <w:rsid w:val="007E751D"/>
    <w:rsid w:val="007F2162"/>
    <w:rsid w:val="007F35B7"/>
    <w:rsid w:val="007F3A41"/>
    <w:rsid w:val="007F41F6"/>
    <w:rsid w:val="007F68D9"/>
    <w:rsid w:val="007F76FD"/>
    <w:rsid w:val="007F7AA4"/>
    <w:rsid w:val="00800AD9"/>
    <w:rsid w:val="00802185"/>
    <w:rsid w:val="0080584D"/>
    <w:rsid w:val="00806838"/>
    <w:rsid w:val="00807EC3"/>
    <w:rsid w:val="00810CB2"/>
    <w:rsid w:val="00811B75"/>
    <w:rsid w:val="00812818"/>
    <w:rsid w:val="008135AF"/>
    <w:rsid w:val="008144B1"/>
    <w:rsid w:val="00815496"/>
    <w:rsid w:val="00816613"/>
    <w:rsid w:val="0082050C"/>
    <w:rsid w:val="00820905"/>
    <w:rsid w:val="00820F48"/>
    <w:rsid w:val="008226E1"/>
    <w:rsid w:val="00823842"/>
    <w:rsid w:val="008238FC"/>
    <w:rsid w:val="00824AA5"/>
    <w:rsid w:val="00825053"/>
    <w:rsid w:val="00825111"/>
    <w:rsid w:val="00825F19"/>
    <w:rsid w:val="00826647"/>
    <w:rsid w:val="00826E15"/>
    <w:rsid w:val="00830060"/>
    <w:rsid w:val="0083090C"/>
    <w:rsid w:val="00831955"/>
    <w:rsid w:val="00834A66"/>
    <w:rsid w:val="00835954"/>
    <w:rsid w:val="008365BB"/>
    <w:rsid w:val="00836C7B"/>
    <w:rsid w:val="00840954"/>
    <w:rsid w:val="0084233F"/>
    <w:rsid w:val="008427E3"/>
    <w:rsid w:val="00843CD3"/>
    <w:rsid w:val="00843F2C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663EC"/>
    <w:rsid w:val="00871B0B"/>
    <w:rsid w:val="008728EB"/>
    <w:rsid w:val="00872C3C"/>
    <w:rsid w:val="008739AC"/>
    <w:rsid w:val="00874849"/>
    <w:rsid w:val="00875DF5"/>
    <w:rsid w:val="00877187"/>
    <w:rsid w:val="0088038E"/>
    <w:rsid w:val="008830C5"/>
    <w:rsid w:val="00885103"/>
    <w:rsid w:val="0088621B"/>
    <w:rsid w:val="008866C1"/>
    <w:rsid w:val="0088691D"/>
    <w:rsid w:val="008869C0"/>
    <w:rsid w:val="0088740E"/>
    <w:rsid w:val="008902BC"/>
    <w:rsid w:val="00890437"/>
    <w:rsid w:val="00894961"/>
    <w:rsid w:val="00894C34"/>
    <w:rsid w:val="008951FB"/>
    <w:rsid w:val="00897E7A"/>
    <w:rsid w:val="008A03AE"/>
    <w:rsid w:val="008A2FFE"/>
    <w:rsid w:val="008A40E7"/>
    <w:rsid w:val="008A5EFC"/>
    <w:rsid w:val="008A7581"/>
    <w:rsid w:val="008B0401"/>
    <w:rsid w:val="008B155A"/>
    <w:rsid w:val="008B155B"/>
    <w:rsid w:val="008B417A"/>
    <w:rsid w:val="008B5079"/>
    <w:rsid w:val="008B5CB0"/>
    <w:rsid w:val="008B600E"/>
    <w:rsid w:val="008B683B"/>
    <w:rsid w:val="008B6F4C"/>
    <w:rsid w:val="008B73E4"/>
    <w:rsid w:val="008B7713"/>
    <w:rsid w:val="008C0866"/>
    <w:rsid w:val="008C2FF8"/>
    <w:rsid w:val="008C34E3"/>
    <w:rsid w:val="008C3AB5"/>
    <w:rsid w:val="008C4CD0"/>
    <w:rsid w:val="008C524A"/>
    <w:rsid w:val="008C69F7"/>
    <w:rsid w:val="008D0D52"/>
    <w:rsid w:val="008D1289"/>
    <w:rsid w:val="008D2D72"/>
    <w:rsid w:val="008D3FAE"/>
    <w:rsid w:val="008D57BF"/>
    <w:rsid w:val="008D7FFE"/>
    <w:rsid w:val="008E0C0A"/>
    <w:rsid w:val="008E0C71"/>
    <w:rsid w:val="008E1AFA"/>
    <w:rsid w:val="008E20F6"/>
    <w:rsid w:val="008E2673"/>
    <w:rsid w:val="008E4913"/>
    <w:rsid w:val="008E5335"/>
    <w:rsid w:val="008E53F0"/>
    <w:rsid w:val="008E6AFF"/>
    <w:rsid w:val="008E7710"/>
    <w:rsid w:val="008E7C9A"/>
    <w:rsid w:val="008F07FB"/>
    <w:rsid w:val="008F085A"/>
    <w:rsid w:val="008F14CD"/>
    <w:rsid w:val="008F2A64"/>
    <w:rsid w:val="008F45DD"/>
    <w:rsid w:val="008F4B4F"/>
    <w:rsid w:val="008F546C"/>
    <w:rsid w:val="008F603B"/>
    <w:rsid w:val="008F6C71"/>
    <w:rsid w:val="008F7838"/>
    <w:rsid w:val="009000E8"/>
    <w:rsid w:val="0090113B"/>
    <w:rsid w:val="00901A77"/>
    <w:rsid w:val="00901C8B"/>
    <w:rsid w:val="009045EC"/>
    <w:rsid w:val="009050B4"/>
    <w:rsid w:val="009058BE"/>
    <w:rsid w:val="009064FB"/>
    <w:rsid w:val="00907036"/>
    <w:rsid w:val="0090763B"/>
    <w:rsid w:val="00907824"/>
    <w:rsid w:val="00910294"/>
    <w:rsid w:val="009109F8"/>
    <w:rsid w:val="00910E12"/>
    <w:rsid w:val="009116F5"/>
    <w:rsid w:val="009127D1"/>
    <w:rsid w:val="00912A0D"/>
    <w:rsid w:val="0091300F"/>
    <w:rsid w:val="009130A8"/>
    <w:rsid w:val="00914E04"/>
    <w:rsid w:val="0091598C"/>
    <w:rsid w:val="0091648D"/>
    <w:rsid w:val="00916AC9"/>
    <w:rsid w:val="00917A42"/>
    <w:rsid w:val="009200C9"/>
    <w:rsid w:val="00920A91"/>
    <w:rsid w:val="00922D5B"/>
    <w:rsid w:val="009255A6"/>
    <w:rsid w:val="00926C15"/>
    <w:rsid w:val="00926C60"/>
    <w:rsid w:val="009270DB"/>
    <w:rsid w:val="009276E8"/>
    <w:rsid w:val="00930945"/>
    <w:rsid w:val="00930C6A"/>
    <w:rsid w:val="0093232B"/>
    <w:rsid w:val="009327CD"/>
    <w:rsid w:val="00933E73"/>
    <w:rsid w:val="00934848"/>
    <w:rsid w:val="009357E9"/>
    <w:rsid w:val="00936092"/>
    <w:rsid w:val="00937F32"/>
    <w:rsid w:val="00940B28"/>
    <w:rsid w:val="009410EC"/>
    <w:rsid w:val="009426FA"/>
    <w:rsid w:val="0094324E"/>
    <w:rsid w:val="0095156C"/>
    <w:rsid w:val="009530B7"/>
    <w:rsid w:val="009536DC"/>
    <w:rsid w:val="0095392C"/>
    <w:rsid w:val="00954655"/>
    <w:rsid w:val="00954B4C"/>
    <w:rsid w:val="009550DE"/>
    <w:rsid w:val="00955FF3"/>
    <w:rsid w:val="009560F6"/>
    <w:rsid w:val="00961A23"/>
    <w:rsid w:val="00962DF7"/>
    <w:rsid w:val="00963321"/>
    <w:rsid w:val="00963639"/>
    <w:rsid w:val="00963D93"/>
    <w:rsid w:val="00963DA9"/>
    <w:rsid w:val="00966C72"/>
    <w:rsid w:val="00970753"/>
    <w:rsid w:val="0097170A"/>
    <w:rsid w:val="009720A7"/>
    <w:rsid w:val="00972757"/>
    <w:rsid w:val="00973143"/>
    <w:rsid w:val="009747DB"/>
    <w:rsid w:val="00974967"/>
    <w:rsid w:val="00980C79"/>
    <w:rsid w:val="009811A1"/>
    <w:rsid w:val="009811BC"/>
    <w:rsid w:val="009813EA"/>
    <w:rsid w:val="00981817"/>
    <w:rsid w:val="00981B55"/>
    <w:rsid w:val="00983676"/>
    <w:rsid w:val="009837ED"/>
    <w:rsid w:val="00983B1F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4A04"/>
    <w:rsid w:val="009A5940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6F8"/>
    <w:rsid w:val="009C0A70"/>
    <w:rsid w:val="009C18A2"/>
    <w:rsid w:val="009C2CD2"/>
    <w:rsid w:val="009C2DB1"/>
    <w:rsid w:val="009C3AD9"/>
    <w:rsid w:val="009C7131"/>
    <w:rsid w:val="009D1C13"/>
    <w:rsid w:val="009D2AAD"/>
    <w:rsid w:val="009D4AA4"/>
    <w:rsid w:val="009D5840"/>
    <w:rsid w:val="009D5C92"/>
    <w:rsid w:val="009D736A"/>
    <w:rsid w:val="009D76FC"/>
    <w:rsid w:val="009D7C30"/>
    <w:rsid w:val="009E03DD"/>
    <w:rsid w:val="009E094E"/>
    <w:rsid w:val="009E24CC"/>
    <w:rsid w:val="009E2DC8"/>
    <w:rsid w:val="009E392F"/>
    <w:rsid w:val="009E3BCE"/>
    <w:rsid w:val="009E43BE"/>
    <w:rsid w:val="009E632A"/>
    <w:rsid w:val="009E783F"/>
    <w:rsid w:val="009E7DDD"/>
    <w:rsid w:val="009F008B"/>
    <w:rsid w:val="009F0310"/>
    <w:rsid w:val="009F0CE1"/>
    <w:rsid w:val="009F39E4"/>
    <w:rsid w:val="009F4DD7"/>
    <w:rsid w:val="009F57A5"/>
    <w:rsid w:val="009F6AC5"/>
    <w:rsid w:val="009F6C06"/>
    <w:rsid w:val="009F6CBD"/>
    <w:rsid w:val="00A004D2"/>
    <w:rsid w:val="00A00C9F"/>
    <w:rsid w:val="00A016CA"/>
    <w:rsid w:val="00A01755"/>
    <w:rsid w:val="00A017E1"/>
    <w:rsid w:val="00A01E4C"/>
    <w:rsid w:val="00A03926"/>
    <w:rsid w:val="00A0405C"/>
    <w:rsid w:val="00A04EFB"/>
    <w:rsid w:val="00A05137"/>
    <w:rsid w:val="00A05295"/>
    <w:rsid w:val="00A0596A"/>
    <w:rsid w:val="00A05B80"/>
    <w:rsid w:val="00A06590"/>
    <w:rsid w:val="00A06633"/>
    <w:rsid w:val="00A0748B"/>
    <w:rsid w:val="00A07E12"/>
    <w:rsid w:val="00A10838"/>
    <w:rsid w:val="00A114AB"/>
    <w:rsid w:val="00A1313B"/>
    <w:rsid w:val="00A13145"/>
    <w:rsid w:val="00A156D6"/>
    <w:rsid w:val="00A1648E"/>
    <w:rsid w:val="00A174EC"/>
    <w:rsid w:val="00A17B4C"/>
    <w:rsid w:val="00A20697"/>
    <w:rsid w:val="00A20795"/>
    <w:rsid w:val="00A20DAD"/>
    <w:rsid w:val="00A22139"/>
    <w:rsid w:val="00A253BA"/>
    <w:rsid w:val="00A25665"/>
    <w:rsid w:val="00A26ADC"/>
    <w:rsid w:val="00A26EB6"/>
    <w:rsid w:val="00A31C9F"/>
    <w:rsid w:val="00A32C7A"/>
    <w:rsid w:val="00A32CB8"/>
    <w:rsid w:val="00A34DBB"/>
    <w:rsid w:val="00A35A8B"/>
    <w:rsid w:val="00A367C1"/>
    <w:rsid w:val="00A3756C"/>
    <w:rsid w:val="00A406E9"/>
    <w:rsid w:val="00A40F91"/>
    <w:rsid w:val="00A412FD"/>
    <w:rsid w:val="00A41D84"/>
    <w:rsid w:val="00A42870"/>
    <w:rsid w:val="00A4338F"/>
    <w:rsid w:val="00A44DAB"/>
    <w:rsid w:val="00A45416"/>
    <w:rsid w:val="00A47214"/>
    <w:rsid w:val="00A47A90"/>
    <w:rsid w:val="00A50363"/>
    <w:rsid w:val="00A50DDB"/>
    <w:rsid w:val="00A50FFC"/>
    <w:rsid w:val="00A51AA7"/>
    <w:rsid w:val="00A53DC9"/>
    <w:rsid w:val="00A54063"/>
    <w:rsid w:val="00A5460C"/>
    <w:rsid w:val="00A548DB"/>
    <w:rsid w:val="00A5497F"/>
    <w:rsid w:val="00A55B98"/>
    <w:rsid w:val="00A562DE"/>
    <w:rsid w:val="00A56899"/>
    <w:rsid w:val="00A57DB1"/>
    <w:rsid w:val="00A601D2"/>
    <w:rsid w:val="00A61C18"/>
    <w:rsid w:val="00A622E0"/>
    <w:rsid w:val="00A638FA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AC9"/>
    <w:rsid w:val="00A73DE1"/>
    <w:rsid w:val="00A74D39"/>
    <w:rsid w:val="00A803BE"/>
    <w:rsid w:val="00A81896"/>
    <w:rsid w:val="00A81E87"/>
    <w:rsid w:val="00A822D6"/>
    <w:rsid w:val="00A833A6"/>
    <w:rsid w:val="00A833B9"/>
    <w:rsid w:val="00A83904"/>
    <w:rsid w:val="00A846BD"/>
    <w:rsid w:val="00A84E26"/>
    <w:rsid w:val="00A8500E"/>
    <w:rsid w:val="00A857CF"/>
    <w:rsid w:val="00A86F08"/>
    <w:rsid w:val="00A91678"/>
    <w:rsid w:val="00A944AA"/>
    <w:rsid w:val="00A963BA"/>
    <w:rsid w:val="00AA00FF"/>
    <w:rsid w:val="00AA27E3"/>
    <w:rsid w:val="00AA47FF"/>
    <w:rsid w:val="00AA5D15"/>
    <w:rsid w:val="00AB0892"/>
    <w:rsid w:val="00AB1C5E"/>
    <w:rsid w:val="00AB2A74"/>
    <w:rsid w:val="00AB394A"/>
    <w:rsid w:val="00AB5BB3"/>
    <w:rsid w:val="00AB75F8"/>
    <w:rsid w:val="00AC0699"/>
    <w:rsid w:val="00AC0CCB"/>
    <w:rsid w:val="00AC29C2"/>
    <w:rsid w:val="00AC3EF2"/>
    <w:rsid w:val="00AC4504"/>
    <w:rsid w:val="00AC5044"/>
    <w:rsid w:val="00AC567D"/>
    <w:rsid w:val="00AC5C52"/>
    <w:rsid w:val="00AC6BB1"/>
    <w:rsid w:val="00AC7C40"/>
    <w:rsid w:val="00AD03FE"/>
    <w:rsid w:val="00AD2B0B"/>
    <w:rsid w:val="00AD3F45"/>
    <w:rsid w:val="00AD5CE4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4D26"/>
    <w:rsid w:val="00AE5091"/>
    <w:rsid w:val="00AE50DE"/>
    <w:rsid w:val="00AE5C47"/>
    <w:rsid w:val="00AE5F0A"/>
    <w:rsid w:val="00AE62C0"/>
    <w:rsid w:val="00AE63CE"/>
    <w:rsid w:val="00AE6826"/>
    <w:rsid w:val="00AF35F4"/>
    <w:rsid w:val="00AF4084"/>
    <w:rsid w:val="00AF682B"/>
    <w:rsid w:val="00AF6F8C"/>
    <w:rsid w:val="00B00D03"/>
    <w:rsid w:val="00B00ED5"/>
    <w:rsid w:val="00B028E6"/>
    <w:rsid w:val="00B039BE"/>
    <w:rsid w:val="00B040ED"/>
    <w:rsid w:val="00B05C6D"/>
    <w:rsid w:val="00B06DDC"/>
    <w:rsid w:val="00B103EA"/>
    <w:rsid w:val="00B10419"/>
    <w:rsid w:val="00B123B0"/>
    <w:rsid w:val="00B14755"/>
    <w:rsid w:val="00B15068"/>
    <w:rsid w:val="00B1559E"/>
    <w:rsid w:val="00B15B21"/>
    <w:rsid w:val="00B1650A"/>
    <w:rsid w:val="00B17633"/>
    <w:rsid w:val="00B211BF"/>
    <w:rsid w:val="00B21C46"/>
    <w:rsid w:val="00B22372"/>
    <w:rsid w:val="00B2515F"/>
    <w:rsid w:val="00B25FFB"/>
    <w:rsid w:val="00B305B5"/>
    <w:rsid w:val="00B3143D"/>
    <w:rsid w:val="00B31FC4"/>
    <w:rsid w:val="00B33049"/>
    <w:rsid w:val="00B33954"/>
    <w:rsid w:val="00B355AF"/>
    <w:rsid w:val="00B363DB"/>
    <w:rsid w:val="00B3698D"/>
    <w:rsid w:val="00B37367"/>
    <w:rsid w:val="00B379D4"/>
    <w:rsid w:val="00B407DD"/>
    <w:rsid w:val="00B40CC8"/>
    <w:rsid w:val="00B41416"/>
    <w:rsid w:val="00B41508"/>
    <w:rsid w:val="00B417C4"/>
    <w:rsid w:val="00B41BA1"/>
    <w:rsid w:val="00B41BD8"/>
    <w:rsid w:val="00B428E0"/>
    <w:rsid w:val="00B42B5E"/>
    <w:rsid w:val="00B431A2"/>
    <w:rsid w:val="00B44977"/>
    <w:rsid w:val="00B44FA0"/>
    <w:rsid w:val="00B45658"/>
    <w:rsid w:val="00B45D29"/>
    <w:rsid w:val="00B461F7"/>
    <w:rsid w:val="00B4678C"/>
    <w:rsid w:val="00B46AB4"/>
    <w:rsid w:val="00B472A6"/>
    <w:rsid w:val="00B50003"/>
    <w:rsid w:val="00B51453"/>
    <w:rsid w:val="00B536D8"/>
    <w:rsid w:val="00B54DC6"/>
    <w:rsid w:val="00B555EF"/>
    <w:rsid w:val="00B56ED6"/>
    <w:rsid w:val="00B57852"/>
    <w:rsid w:val="00B61570"/>
    <w:rsid w:val="00B61D67"/>
    <w:rsid w:val="00B62716"/>
    <w:rsid w:val="00B6282C"/>
    <w:rsid w:val="00B6303F"/>
    <w:rsid w:val="00B64140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4921"/>
    <w:rsid w:val="00B86A9C"/>
    <w:rsid w:val="00B92A99"/>
    <w:rsid w:val="00B9396A"/>
    <w:rsid w:val="00B93E27"/>
    <w:rsid w:val="00B942DD"/>
    <w:rsid w:val="00B96B51"/>
    <w:rsid w:val="00B9744C"/>
    <w:rsid w:val="00B97C34"/>
    <w:rsid w:val="00BA31E7"/>
    <w:rsid w:val="00BA3255"/>
    <w:rsid w:val="00BA32BB"/>
    <w:rsid w:val="00BA69AE"/>
    <w:rsid w:val="00BA6D6B"/>
    <w:rsid w:val="00BB038E"/>
    <w:rsid w:val="00BB0696"/>
    <w:rsid w:val="00BB132A"/>
    <w:rsid w:val="00BB4E48"/>
    <w:rsid w:val="00BB5907"/>
    <w:rsid w:val="00BB5E29"/>
    <w:rsid w:val="00BB6B67"/>
    <w:rsid w:val="00BC0264"/>
    <w:rsid w:val="00BC1634"/>
    <w:rsid w:val="00BC186E"/>
    <w:rsid w:val="00BC29BA"/>
    <w:rsid w:val="00BC3FC2"/>
    <w:rsid w:val="00BC4B1A"/>
    <w:rsid w:val="00BC5CFF"/>
    <w:rsid w:val="00BC7843"/>
    <w:rsid w:val="00BD086A"/>
    <w:rsid w:val="00BD2840"/>
    <w:rsid w:val="00BD378F"/>
    <w:rsid w:val="00BD382F"/>
    <w:rsid w:val="00BD3919"/>
    <w:rsid w:val="00BD40EA"/>
    <w:rsid w:val="00BD536E"/>
    <w:rsid w:val="00BD60B3"/>
    <w:rsid w:val="00BD7B27"/>
    <w:rsid w:val="00BD7EB1"/>
    <w:rsid w:val="00BE3006"/>
    <w:rsid w:val="00BE4DB4"/>
    <w:rsid w:val="00BE56D0"/>
    <w:rsid w:val="00BE686D"/>
    <w:rsid w:val="00BF087E"/>
    <w:rsid w:val="00BF0EE1"/>
    <w:rsid w:val="00BF1E1E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667E"/>
    <w:rsid w:val="00C274ED"/>
    <w:rsid w:val="00C32FE6"/>
    <w:rsid w:val="00C33A0D"/>
    <w:rsid w:val="00C344B8"/>
    <w:rsid w:val="00C34DF8"/>
    <w:rsid w:val="00C41106"/>
    <w:rsid w:val="00C4235B"/>
    <w:rsid w:val="00C442A6"/>
    <w:rsid w:val="00C44695"/>
    <w:rsid w:val="00C45C7E"/>
    <w:rsid w:val="00C465C6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844"/>
    <w:rsid w:val="00C80B8D"/>
    <w:rsid w:val="00C81795"/>
    <w:rsid w:val="00C82A46"/>
    <w:rsid w:val="00C837E0"/>
    <w:rsid w:val="00C852D6"/>
    <w:rsid w:val="00C85614"/>
    <w:rsid w:val="00C8691B"/>
    <w:rsid w:val="00C87FF8"/>
    <w:rsid w:val="00C902F7"/>
    <w:rsid w:val="00C90B23"/>
    <w:rsid w:val="00C914E6"/>
    <w:rsid w:val="00C91AFB"/>
    <w:rsid w:val="00C91EA7"/>
    <w:rsid w:val="00C955DE"/>
    <w:rsid w:val="00C95A15"/>
    <w:rsid w:val="00CA0FC4"/>
    <w:rsid w:val="00CA1B56"/>
    <w:rsid w:val="00CA3BE4"/>
    <w:rsid w:val="00CA417C"/>
    <w:rsid w:val="00CA47A9"/>
    <w:rsid w:val="00CA5790"/>
    <w:rsid w:val="00CA5B30"/>
    <w:rsid w:val="00CA6FC9"/>
    <w:rsid w:val="00CB1DDB"/>
    <w:rsid w:val="00CB23F6"/>
    <w:rsid w:val="00CB2E27"/>
    <w:rsid w:val="00CB3BF0"/>
    <w:rsid w:val="00CB3CBE"/>
    <w:rsid w:val="00CB523E"/>
    <w:rsid w:val="00CC0104"/>
    <w:rsid w:val="00CC073C"/>
    <w:rsid w:val="00CC0AD8"/>
    <w:rsid w:val="00CC175E"/>
    <w:rsid w:val="00CC1FBB"/>
    <w:rsid w:val="00CC33FF"/>
    <w:rsid w:val="00CC38DE"/>
    <w:rsid w:val="00CC5A5B"/>
    <w:rsid w:val="00CC702E"/>
    <w:rsid w:val="00CC7FB4"/>
    <w:rsid w:val="00CD0277"/>
    <w:rsid w:val="00CD031A"/>
    <w:rsid w:val="00CD050A"/>
    <w:rsid w:val="00CD1223"/>
    <w:rsid w:val="00CD2C9D"/>
    <w:rsid w:val="00CD35F6"/>
    <w:rsid w:val="00CD4837"/>
    <w:rsid w:val="00CD52E2"/>
    <w:rsid w:val="00CD7184"/>
    <w:rsid w:val="00CD7362"/>
    <w:rsid w:val="00CD7BE6"/>
    <w:rsid w:val="00CE15A4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3618"/>
    <w:rsid w:val="00CF69F8"/>
    <w:rsid w:val="00CF6DFF"/>
    <w:rsid w:val="00D0038B"/>
    <w:rsid w:val="00D0208B"/>
    <w:rsid w:val="00D03973"/>
    <w:rsid w:val="00D057EB"/>
    <w:rsid w:val="00D1024F"/>
    <w:rsid w:val="00D12E0C"/>
    <w:rsid w:val="00D140A0"/>
    <w:rsid w:val="00D1669E"/>
    <w:rsid w:val="00D17224"/>
    <w:rsid w:val="00D205EB"/>
    <w:rsid w:val="00D225A0"/>
    <w:rsid w:val="00D254A7"/>
    <w:rsid w:val="00D25E1C"/>
    <w:rsid w:val="00D272CF"/>
    <w:rsid w:val="00D30C9C"/>
    <w:rsid w:val="00D312A3"/>
    <w:rsid w:val="00D31F72"/>
    <w:rsid w:val="00D35147"/>
    <w:rsid w:val="00D36256"/>
    <w:rsid w:val="00D37631"/>
    <w:rsid w:val="00D376D4"/>
    <w:rsid w:val="00D44A50"/>
    <w:rsid w:val="00D51F9E"/>
    <w:rsid w:val="00D5235E"/>
    <w:rsid w:val="00D5289E"/>
    <w:rsid w:val="00D56766"/>
    <w:rsid w:val="00D610CB"/>
    <w:rsid w:val="00D62F47"/>
    <w:rsid w:val="00D6497A"/>
    <w:rsid w:val="00D67C35"/>
    <w:rsid w:val="00D707C1"/>
    <w:rsid w:val="00D750D1"/>
    <w:rsid w:val="00D7523E"/>
    <w:rsid w:val="00D76676"/>
    <w:rsid w:val="00D80166"/>
    <w:rsid w:val="00D834F8"/>
    <w:rsid w:val="00D83B6B"/>
    <w:rsid w:val="00D8540C"/>
    <w:rsid w:val="00D85631"/>
    <w:rsid w:val="00D8695F"/>
    <w:rsid w:val="00D879DF"/>
    <w:rsid w:val="00D9338A"/>
    <w:rsid w:val="00D9339E"/>
    <w:rsid w:val="00D93866"/>
    <w:rsid w:val="00D9444C"/>
    <w:rsid w:val="00D959CE"/>
    <w:rsid w:val="00D95FEC"/>
    <w:rsid w:val="00D96969"/>
    <w:rsid w:val="00D97183"/>
    <w:rsid w:val="00D972CE"/>
    <w:rsid w:val="00DA0DAF"/>
    <w:rsid w:val="00DA1522"/>
    <w:rsid w:val="00DA236B"/>
    <w:rsid w:val="00DA303E"/>
    <w:rsid w:val="00DA35C2"/>
    <w:rsid w:val="00DA64F8"/>
    <w:rsid w:val="00DA69BB"/>
    <w:rsid w:val="00DA6AE0"/>
    <w:rsid w:val="00DA72AD"/>
    <w:rsid w:val="00DA7393"/>
    <w:rsid w:val="00DA7EAF"/>
    <w:rsid w:val="00DB01F4"/>
    <w:rsid w:val="00DB024A"/>
    <w:rsid w:val="00DB0FCF"/>
    <w:rsid w:val="00DB216B"/>
    <w:rsid w:val="00DB2D0A"/>
    <w:rsid w:val="00DB3C11"/>
    <w:rsid w:val="00DB4B4A"/>
    <w:rsid w:val="00DB5205"/>
    <w:rsid w:val="00DB55F6"/>
    <w:rsid w:val="00DB7E6F"/>
    <w:rsid w:val="00DC04F8"/>
    <w:rsid w:val="00DC0853"/>
    <w:rsid w:val="00DC10D0"/>
    <w:rsid w:val="00DC658C"/>
    <w:rsid w:val="00DC6F27"/>
    <w:rsid w:val="00DD1F83"/>
    <w:rsid w:val="00DD2021"/>
    <w:rsid w:val="00DD2B78"/>
    <w:rsid w:val="00DD3B40"/>
    <w:rsid w:val="00DD4B97"/>
    <w:rsid w:val="00DD68F0"/>
    <w:rsid w:val="00DE0B40"/>
    <w:rsid w:val="00DE366D"/>
    <w:rsid w:val="00DE427C"/>
    <w:rsid w:val="00DE5503"/>
    <w:rsid w:val="00DE60A3"/>
    <w:rsid w:val="00DE7F8A"/>
    <w:rsid w:val="00DF1CC8"/>
    <w:rsid w:val="00DF1DE2"/>
    <w:rsid w:val="00DF22FA"/>
    <w:rsid w:val="00DF3BD6"/>
    <w:rsid w:val="00DF41CB"/>
    <w:rsid w:val="00DF56B8"/>
    <w:rsid w:val="00DF5D4A"/>
    <w:rsid w:val="00DF6AB3"/>
    <w:rsid w:val="00DF78DE"/>
    <w:rsid w:val="00E0058C"/>
    <w:rsid w:val="00E02A0E"/>
    <w:rsid w:val="00E034FF"/>
    <w:rsid w:val="00E04020"/>
    <w:rsid w:val="00E067C4"/>
    <w:rsid w:val="00E06C00"/>
    <w:rsid w:val="00E10013"/>
    <w:rsid w:val="00E11ACA"/>
    <w:rsid w:val="00E12FB2"/>
    <w:rsid w:val="00E13EE9"/>
    <w:rsid w:val="00E16689"/>
    <w:rsid w:val="00E20B2B"/>
    <w:rsid w:val="00E22963"/>
    <w:rsid w:val="00E22D8D"/>
    <w:rsid w:val="00E23273"/>
    <w:rsid w:val="00E23696"/>
    <w:rsid w:val="00E23876"/>
    <w:rsid w:val="00E23AC9"/>
    <w:rsid w:val="00E26297"/>
    <w:rsid w:val="00E27C73"/>
    <w:rsid w:val="00E30F07"/>
    <w:rsid w:val="00E31B1A"/>
    <w:rsid w:val="00E31C9D"/>
    <w:rsid w:val="00E31F63"/>
    <w:rsid w:val="00E32EC8"/>
    <w:rsid w:val="00E34650"/>
    <w:rsid w:val="00E36273"/>
    <w:rsid w:val="00E3705B"/>
    <w:rsid w:val="00E404A8"/>
    <w:rsid w:val="00E40E7C"/>
    <w:rsid w:val="00E41349"/>
    <w:rsid w:val="00E41AD9"/>
    <w:rsid w:val="00E44262"/>
    <w:rsid w:val="00E4461F"/>
    <w:rsid w:val="00E44709"/>
    <w:rsid w:val="00E4492B"/>
    <w:rsid w:val="00E47EB5"/>
    <w:rsid w:val="00E50994"/>
    <w:rsid w:val="00E51309"/>
    <w:rsid w:val="00E514E0"/>
    <w:rsid w:val="00E63155"/>
    <w:rsid w:val="00E65464"/>
    <w:rsid w:val="00E658CD"/>
    <w:rsid w:val="00E65C05"/>
    <w:rsid w:val="00E65E19"/>
    <w:rsid w:val="00E6684D"/>
    <w:rsid w:val="00E66A51"/>
    <w:rsid w:val="00E66C3E"/>
    <w:rsid w:val="00E710D3"/>
    <w:rsid w:val="00E7236C"/>
    <w:rsid w:val="00E72550"/>
    <w:rsid w:val="00E729B4"/>
    <w:rsid w:val="00E72E46"/>
    <w:rsid w:val="00E8130C"/>
    <w:rsid w:val="00E8412A"/>
    <w:rsid w:val="00E8433D"/>
    <w:rsid w:val="00E85783"/>
    <w:rsid w:val="00E8597B"/>
    <w:rsid w:val="00E90B3B"/>
    <w:rsid w:val="00E9210F"/>
    <w:rsid w:val="00E93F79"/>
    <w:rsid w:val="00E94704"/>
    <w:rsid w:val="00E94C20"/>
    <w:rsid w:val="00E979F1"/>
    <w:rsid w:val="00EA0F6C"/>
    <w:rsid w:val="00EA3147"/>
    <w:rsid w:val="00EA364B"/>
    <w:rsid w:val="00EA3A34"/>
    <w:rsid w:val="00EA48EE"/>
    <w:rsid w:val="00EA5A72"/>
    <w:rsid w:val="00EA5F04"/>
    <w:rsid w:val="00EA5FDA"/>
    <w:rsid w:val="00EA635F"/>
    <w:rsid w:val="00EA755F"/>
    <w:rsid w:val="00EA7B9A"/>
    <w:rsid w:val="00EA7CF4"/>
    <w:rsid w:val="00EB0ADE"/>
    <w:rsid w:val="00EB0F43"/>
    <w:rsid w:val="00EB3578"/>
    <w:rsid w:val="00EB3627"/>
    <w:rsid w:val="00EB397B"/>
    <w:rsid w:val="00EB4BA1"/>
    <w:rsid w:val="00EB630B"/>
    <w:rsid w:val="00EC050D"/>
    <w:rsid w:val="00EC06F6"/>
    <w:rsid w:val="00EC0891"/>
    <w:rsid w:val="00EC14D7"/>
    <w:rsid w:val="00EC2585"/>
    <w:rsid w:val="00EC4051"/>
    <w:rsid w:val="00EC4A8E"/>
    <w:rsid w:val="00EC599E"/>
    <w:rsid w:val="00EC5EC2"/>
    <w:rsid w:val="00EC7265"/>
    <w:rsid w:val="00EC7E35"/>
    <w:rsid w:val="00ED052D"/>
    <w:rsid w:val="00ED2B09"/>
    <w:rsid w:val="00ED2CC4"/>
    <w:rsid w:val="00ED3783"/>
    <w:rsid w:val="00ED3809"/>
    <w:rsid w:val="00ED4A07"/>
    <w:rsid w:val="00ED4A3F"/>
    <w:rsid w:val="00ED6081"/>
    <w:rsid w:val="00ED6885"/>
    <w:rsid w:val="00ED7B4D"/>
    <w:rsid w:val="00EE01EC"/>
    <w:rsid w:val="00EE0A05"/>
    <w:rsid w:val="00EE1168"/>
    <w:rsid w:val="00EE1F05"/>
    <w:rsid w:val="00EE1F6F"/>
    <w:rsid w:val="00EE403C"/>
    <w:rsid w:val="00EE4A0D"/>
    <w:rsid w:val="00EE6291"/>
    <w:rsid w:val="00EF031A"/>
    <w:rsid w:val="00EF117D"/>
    <w:rsid w:val="00EF778C"/>
    <w:rsid w:val="00EF7E44"/>
    <w:rsid w:val="00F02079"/>
    <w:rsid w:val="00F0265B"/>
    <w:rsid w:val="00F043D1"/>
    <w:rsid w:val="00F059B9"/>
    <w:rsid w:val="00F05F76"/>
    <w:rsid w:val="00F070DB"/>
    <w:rsid w:val="00F10089"/>
    <w:rsid w:val="00F1081C"/>
    <w:rsid w:val="00F1090A"/>
    <w:rsid w:val="00F11450"/>
    <w:rsid w:val="00F1217D"/>
    <w:rsid w:val="00F145DF"/>
    <w:rsid w:val="00F15248"/>
    <w:rsid w:val="00F210D5"/>
    <w:rsid w:val="00F211D5"/>
    <w:rsid w:val="00F224BE"/>
    <w:rsid w:val="00F24E5A"/>
    <w:rsid w:val="00F2707F"/>
    <w:rsid w:val="00F27C4B"/>
    <w:rsid w:val="00F31D99"/>
    <w:rsid w:val="00F321A4"/>
    <w:rsid w:val="00F346E0"/>
    <w:rsid w:val="00F350F7"/>
    <w:rsid w:val="00F369E3"/>
    <w:rsid w:val="00F37F20"/>
    <w:rsid w:val="00F4043A"/>
    <w:rsid w:val="00F42AC2"/>
    <w:rsid w:val="00F43957"/>
    <w:rsid w:val="00F4395C"/>
    <w:rsid w:val="00F43A1B"/>
    <w:rsid w:val="00F43C24"/>
    <w:rsid w:val="00F441E6"/>
    <w:rsid w:val="00F44B3B"/>
    <w:rsid w:val="00F46B7F"/>
    <w:rsid w:val="00F52643"/>
    <w:rsid w:val="00F5293A"/>
    <w:rsid w:val="00F52D2D"/>
    <w:rsid w:val="00F5390D"/>
    <w:rsid w:val="00F54ED1"/>
    <w:rsid w:val="00F55D66"/>
    <w:rsid w:val="00F56658"/>
    <w:rsid w:val="00F57DE4"/>
    <w:rsid w:val="00F6183B"/>
    <w:rsid w:val="00F62BC1"/>
    <w:rsid w:val="00F64F91"/>
    <w:rsid w:val="00F65301"/>
    <w:rsid w:val="00F65BD5"/>
    <w:rsid w:val="00F67C68"/>
    <w:rsid w:val="00F67C9C"/>
    <w:rsid w:val="00F67E1C"/>
    <w:rsid w:val="00F705F6"/>
    <w:rsid w:val="00F711CB"/>
    <w:rsid w:val="00F71372"/>
    <w:rsid w:val="00F7237D"/>
    <w:rsid w:val="00F72628"/>
    <w:rsid w:val="00F756A2"/>
    <w:rsid w:val="00F75D9B"/>
    <w:rsid w:val="00F80714"/>
    <w:rsid w:val="00F8125C"/>
    <w:rsid w:val="00F81781"/>
    <w:rsid w:val="00F82A64"/>
    <w:rsid w:val="00F83094"/>
    <w:rsid w:val="00F851BE"/>
    <w:rsid w:val="00F85973"/>
    <w:rsid w:val="00F86FD2"/>
    <w:rsid w:val="00F879A5"/>
    <w:rsid w:val="00F90362"/>
    <w:rsid w:val="00F925F8"/>
    <w:rsid w:val="00F927E1"/>
    <w:rsid w:val="00F92E1C"/>
    <w:rsid w:val="00F92EFB"/>
    <w:rsid w:val="00F93D76"/>
    <w:rsid w:val="00F96028"/>
    <w:rsid w:val="00F97314"/>
    <w:rsid w:val="00F97579"/>
    <w:rsid w:val="00F979A5"/>
    <w:rsid w:val="00FA1924"/>
    <w:rsid w:val="00FA1D2F"/>
    <w:rsid w:val="00FA1D5C"/>
    <w:rsid w:val="00FA20BE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28"/>
    <w:rsid w:val="00FC2583"/>
    <w:rsid w:val="00FC26AE"/>
    <w:rsid w:val="00FC2D44"/>
    <w:rsid w:val="00FC3C69"/>
    <w:rsid w:val="00FC49CE"/>
    <w:rsid w:val="00FC5290"/>
    <w:rsid w:val="00FC5C2C"/>
    <w:rsid w:val="00FC694C"/>
    <w:rsid w:val="00FC7BC0"/>
    <w:rsid w:val="00FD1969"/>
    <w:rsid w:val="00FD2CC2"/>
    <w:rsid w:val="00FD46B9"/>
    <w:rsid w:val="00FD5E38"/>
    <w:rsid w:val="00FD6415"/>
    <w:rsid w:val="00FD7543"/>
    <w:rsid w:val="00FE1B79"/>
    <w:rsid w:val="00FE23ED"/>
    <w:rsid w:val="00FE2749"/>
    <w:rsid w:val="00FE2DF3"/>
    <w:rsid w:val="00FE357B"/>
    <w:rsid w:val="00FE4358"/>
    <w:rsid w:val="00FE4D3E"/>
    <w:rsid w:val="00FE693D"/>
    <w:rsid w:val="00FE7131"/>
    <w:rsid w:val="00FF4B97"/>
    <w:rsid w:val="00FF4E87"/>
    <w:rsid w:val="00FF5724"/>
    <w:rsid w:val="00FF6672"/>
    <w:rsid w:val="00FF6730"/>
    <w:rsid w:val="00FF6F9D"/>
    <w:rsid w:val="00FF7B64"/>
    <w:rsid w:val="00FF7CFE"/>
    <w:rsid w:val="418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1633"/>
  <w15:docId w15:val="{18F781B0-3CB9-416C-9F97-698710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83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kip">
    <w:name w:val="skip"/>
    <w:basedOn w:val="a0"/>
    <w:rsid w:val="004F289A"/>
  </w:style>
  <w:style w:type="character" w:styleId="ac">
    <w:name w:val="Hyperlink"/>
    <w:basedOn w:val="a0"/>
    <w:uiPriority w:val="99"/>
    <w:semiHidden/>
    <w:unhideWhenUsed/>
    <w:rsid w:val="004F2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F6E3F-3870-4A51-9713-062E8E30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174</Words>
  <Characters>996</Characters>
  <Application>Microsoft Office Word</Application>
  <DocSecurity>0</DocSecurity>
  <Lines>8</Lines>
  <Paragraphs>2</Paragraphs>
  <ScaleCrop>false</ScaleCrop>
  <Company>BYD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BYD USER</dc:creator>
  <cp:lastModifiedBy>chang.enming@byd.com</cp:lastModifiedBy>
  <cp:revision>4</cp:revision>
  <dcterms:created xsi:type="dcterms:W3CDTF">2021-01-11T01:30:00Z</dcterms:created>
  <dcterms:modified xsi:type="dcterms:W3CDTF">2021-01-11T09:42:00Z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